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C6" w:rsidRPr="002D44C6" w:rsidRDefault="002D44C6" w:rsidP="002D44C6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7"/>
          <w:kern w:val="36"/>
          <w:sz w:val="44"/>
          <w:szCs w:val="44"/>
          <w:lang w:eastAsia="pl-PL"/>
        </w:rPr>
      </w:pPr>
      <w:r w:rsidRPr="002D44C6">
        <w:rPr>
          <w:rFonts w:ascii="Arial" w:eastAsia="Times New Roman" w:hAnsi="Arial" w:cs="Arial"/>
          <w:b/>
          <w:bCs/>
          <w:spacing w:val="7"/>
          <w:kern w:val="36"/>
          <w:sz w:val="44"/>
          <w:szCs w:val="44"/>
          <w:lang w:eastAsia="pl-PL"/>
        </w:rPr>
        <w:t>Na wsi: Dokończ obrazek </w:t>
      </w:r>
    </w:p>
    <w:p w:rsidR="002A3670" w:rsidRDefault="002A3670"/>
    <w:p w:rsidR="002D44C6" w:rsidRDefault="00FC5C67">
      <w:hyperlink r:id="rId4" w:history="1">
        <w:r w:rsidR="002D44C6" w:rsidRPr="002D44C6">
          <w:rPr>
            <w:rStyle w:val="Hipercze"/>
            <w:sz w:val="32"/>
            <w:szCs w:val="32"/>
          </w:rPr>
          <w:t>https://eduzabawy.com/karty_pracy/dokoncz_obrazek/na-wsi/</w:t>
        </w:r>
      </w:hyperlink>
    </w:p>
    <w:p w:rsidR="005F2C13" w:rsidRDefault="005F2C13" w:rsidP="005F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Dziecko wybiera, jaką kartę chce zrobić.</w:t>
      </w:r>
    </w:p>
    <w:p w:rsidR="005F2C13" w:rsidRPr="002D44C6" w:rsidRDefault="005F2C13">
      <w:pPr>
        <w:rPr>
          <w:sz w:val="32"/>
          <w:szCs w:val="32"/>
        </w:rPr>
      </w:pPr>
    </w:p>
    <w:sectPr w:rsidR="005F2C13" w:rsidRPr="002D44C6" w:rsidSect="002A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44C6"/>
    <w:rsid w:val="002A3670"/>
    <w:rsid w:val="002D44C6"/>
    <w:rsid w:val="005F2C13"/>
    <w:rsid w:val="00F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670"/>
  </w:style>
  <w:style w:type="paragraph" w:styleId="Nagwek1">
    <w:name w:val="heading 1"/>
    <w:basedOn w:val="Normalny"/>
    <w:link w:val="Nagwek1Znak"/>
    <w:uiPriority w:val="9"/>
    <w:qFormat/>
    <w:rsid w:val="002D4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44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4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zabawy.com/karty_pracy/dokoncz_obrazek/na-ws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Druba</dc:creator>
  <cp:lastModifiedBy>Druba</cp:lastModifiedBy>
  <cp:revision>2</cp:revision>
  <dcterms:created xsi:type="dcterms:W3CDTF">2020-04-29T15:19:00Z</dcterms:created>
  <dcterms:modified xsi:type="dcterms:W3CDTF">2020-04-29T15:42:00Z</dcterms:modified>
</cp:coreProperties>
</file>